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0C" w:rsidRPr="00C04FAE" w:rsidRDefault="00ED3D0C" w:rsidP="00C04FAE">
      <w:pPr>
        <w:pStyle w:val="NoSpacing"/>
        <w:jc w:val="center"/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>REGISTRATION</w:t>
      </w:r>
    </w:p>
    <w:p w:rsidR="00ED3D0C" w:rsidRPr="00C04FAE" w:rsidRDefault="00ED3D0C" w:rsidP="00ED3D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>Name of the candidate seeking admission in the school is registered in the school office.</w:t>
      </w:r>
    </w:p>
    <w:p w:rsidR="00ED3D0C" w:rsidRPr="00C04FAE" w:rsidRDefault="00ED3D0C" w:rsidP="00ED3D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For classes Nursery to </w:t>
      </w:r>
      <w:proofErr w:type="gramStart"/>
      <w:r w:rsidRPr="00C04FAE">
        <w:rPr>
          <w:rFonts w:ascii="Century Schoolbook" w:hAnsi="Century Schoolbook"/>
          <w:sz w:val="28"/>
          <w:szCs w:val="28"/>
        </w:rPr>
        <w:t>I</w:t>
      </w:r>
      <w:proofErr w:type="gramEnd"/>
      <w:r w:rsidRPr="00C04FAE">
        <w:rPr>
          <w:rFonts w:ascii="Century Schoolbook" w:hAnsi="Century Schoolbook"/>
          <w:sz w:val="28"/>
          <w:szCs w:val="28"/>
        </w:rPr>
        <w:t>, admissions are done on the basis of first come first serve.</w:t>
      </w:r>
    </w:p>
    <w:p w:rsidR="00105C22" w:rsidRPr="00C04FAE" w:rsidRDefault="00ED3D0C" w:rsidP="00ED3D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The form duly filled in, should be returned to the school-office along with one stamp-size </w:t>
      </w:r>
      <w:r w:rsidR="00105C22" w:rsidRPr="00C04FAE">
        <w:rPr>
          <w:rFonts w:ascii="Century Schoolbook" w:hAnsi="Century Schoolbook"/>
          <w:sz w:val="28"/>
          <w:szCs w:val="28"/>
        </w:rPr>
        <w:t>photograph</w:t>
      </w:r>
      <w:r w:rsidRPr="00C04FAE">
        <w:rPr>
          <w:rFonts w:ascii="Century Schoolbook" w:hAnsi="Century Schoolbook"/>
          <w:sz w:val="28"/>
          <w:szCs w:val="28"/>
        </w:rPr>
        <w:t xml:space="preserve"> &amp; </w:t>
      </w:r>
      <w:r w:rsidR="00105C22" w:rsidRPr="00C04FAE">
        <w:rPr>
          <w:rFonts w:ascii="Century Schoolbook" w:hAnsi="Century Schoolbook"/>
          <w:sz w:val="28"/>
          <w:szCs w:val="28"/>
        </w:rPr>
        <w:t>other documents before the last date, as decided by the Management.</w:t>
      </w:r>
    </w:p>
    <w:p w:rsidR="00105C22" w:rsidRPr="00C04FAE" w:rsidRDefault="00105C22" w:rsidP="00ED3D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>The intimation of the date and timings for admission formalities of candidates will be given to the applicants, from the school-office desk.</w:t>
      </w:r>
    </w:p>
    <w:p w:rsidR="00105C22" w:rsidRPr="00C04FAE" w:rsidRDefault="00105C22" w:rsidP="00ED3D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>Applicants found suitable for admission, will be intimated for the completion of admission formalities after depositing the required fees, along with the necessary and relevant documents.</w:t>
      </w:r>
    </w:p>
    <w:p w:rsidR="00ED3D0C" w:rsidRDefault="00105C22" w:rsidP="00ED3D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The form issued by the school is non-transferable &amp; should be used in its original form. </w:t>
      </w:r>
      <w:r w:rsidR="00ED3D0C" w:rsidRPr="00C04FAE">
        <w:rPr>
          <w:rFonts w:ascii="Century Schoolbook" w:hAnsi="Century Schoolbook"/>
          <w:sz w:val="28"/>
          <w:szCs w:val="28"/>
        </w:rPr>
        <w:t xml:space="preserve"> </w:t>
      </w:r>
    </w:p>
    <w:p w:rsidR="00C04FAE" w:rsidRPr="00C04FAE" w:rsidRDefault="00C04FAE" w:rsidP="00C04FAE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3C46EB" w:rsidRPr="00C04FAE" w:rsidRDefault="003C46EB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         </w:t>
      </w:r>
    </w:p>
    <w:p w:rsidR="009E14EE" w:rsidRPr="00C04FAE" w:rsidRDefault="009E14EE" w:rsidP="009E14EE">
      <w:pPr>
        <w:pStyle w:val="NoSpacing"/>
        <w:ind w:left="720"/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     </w:t>
      </w:r>
    </w:p>
    <w:tbl>
      <w:tblPr>
        <w:tblpPr w:leftFromText="180" w:rightFromText="180" w:vertAnchor="text" w:horzAnchor="page" w:tblpX="3357" w:tblpY="-651"/>
        <w:tblW w:w="6408" w:type="dxa"/>
        <w:tblLook w:val="04A0"/>
      </w:tblPr>
      <w:tblGrid>
        <w:gridCol w:w="2088"/>
        <w:gridCol w:w="2160"/>
        <w:gridCol w:w="2160"/>
      </w:tblGrid>
      <w:tr w:rsidR="009E14EE" w:rsidRPr="00C04FAE" w:rsidTr="009E14E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172AD6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Classes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172AD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  <w:lang w:bidi="hi-IN"/>
              </w:rPr>
              <w:t>Minimum 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Maximum Age </w:t>
            </w:r>
          </w:p>
        </w:tc>
      </w:tr>
      <w:tr w:rsidR="009E14EE" w:rsidRPr="00C04FAE" w:rsidTr="009E14E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(On 1st April)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(On 1st April)</w:t>
            </w:r>
          </w:p>
        </w:tc>
      </w:tr>
      <w:tr w:rsidR="009E14EE" w:rsidRPr="00C04FAE" w:rsidTr="009E14E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Nursery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2½ Yrs. Plus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3½ Yrs. Plus</w:t>
            </w:r>
          </w:p>
        </w:tc>
      </w:tr>
      <w:tr w:rsidR="009E14EE" w:rsidRPr="00C04FAE" w:rsidTr="009E14E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K.G.I.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3½ Yrs. Plus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4½ Yrs. Plus</w:t>
            </w:r>
          </w:p>
        </w:tc>
      </w:tr>
      <w:tr w:rsidR="009E14EE" w:rsidRPr="00C04FAE" w:rsidTr="009E14E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K.G.II.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4½ Yrs. Plus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5½ Yrs. Plus</w:t>
            </w:r>
          </w:p>
        </w:tc>
      </w:tr>
      <w:tr w:rsidR="009E14EE" w:rsidRPr="00C04FAE" w:rsidTr="009E14EE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Class-1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5½ Yrs. Plus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EE" w:rsidRPr="00C04FAE" w:rsidRDefault="009E14EE" w:rsidP="009E14E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</w:pPr>
            <w:r w:rsidRPr="00C04FAE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bidi="hi-IN"/>
              </w:rPr>
              <w:t>6½ Yrs. Plus</w:t>
            </w:r>
          </w:p>
        </w:tc>
      </w:tr>
    </w:tbl>
    <w:p w:rsidR="009E14EE" w:rsidRPr="00C04FAE" w:rsidRDefault="009E14EE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1C14E9">
      <w:pPr>
        <w:pStyle w:val="NoSpacing"/>
        <w:ind w:left="720"/>
        <w:jc w:val="center"/>
        <w:rPr>
          <w:rFonts w:ascii="Century Schoolbook" w:hAnsi="Century Schoolbook"/>
          <w:b/>
          <w:sz w:val="28"/>
          <w:szCs w:val="28"/>
        </w:rPr>
      </w:pPr>
      <w:proofErr w:type="gramStart"/>
      <w:r w:rsidRPr="00C04FAE">
        <w:rPr>
          <w:rFonts w:ascii="Century Schoolbook" w:hAnsi="Century Schoolbook"/>
          <w:b/>
          <w:sz w:val="28"/>
          <w:szCs w:val="28"/>
        </w:rPr>
        <w:t>COMBINATION  OF</w:t>
      </w:r>
      <w:proofErr w:type="gramEnd"/>
      <w:r w:rsidRPr="00C04FAE">
        <w:rPr>
          <w:rFonts w:ascii="Century Schoolbook" w:hAnsi="Century Schoolbook"/>
          <w:b/>
          <w:sz w:val="28"/>
          <w:szCs w:val="28"/>
        </w:rPr>
        <w:t xml:space="preserve">  THE  SUBJECTS  (CLASS-XI)</w:t>
      </w:r>
    </w:p>
    <w:p w:rsidR="001C14E9" w:rsidRPr="00C04FAE" w:rsidRDefault="001C14E9" w:rsidP="001C14E9">
      <w:pPr>
        <w:pStyle w:val="NoSpacing"/>
        <w:ind w:left="720"/>
        <w:rPr>
          <w:rFonts w:ascii="Century Schoolbook" w:hAnsi="Century Schoolbook"/>
          <w:b/>
          <w:sz w:val="28"/>
          <w:szCs w:val="28"/>
        </w:rPr>
      </w:pPr>
    </w:p>
    <w:p w:rsidR="001C14E9" w:rsidRPr="00C04FAE" w:rsidRDefault="001C14E9" w:rsidP="001C14E9">
      <w:pPr>
        <w:pStyle w:val="NoSpacing"/>
        <w:ind w:left="720"/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For </w:t>
      </w:r>
      <w:proofErr w:type="spellStart"/>
      <w:r w:rsidRPr="00C04FAE">
        <w:rPr>
          <w:rFonts w:ascii="Century Schoolbook" w:hAnsi="Century Schoolbook"/>
          <w:sz w:val="28"/>
          <w:szCs w:val="28"/>
        </w:rPr>
        <w:t>Maths</w:t>
      </w:r>
      <w:proofErr w:type="spellEnd"/>
      <w:r w:rsidRPr="00C04FAE">
        <w:rPr>
          <w:rFonts w:ascii="Century Schoolbook" w:hAnsi="Century Schoolbook"/>
          <w:sz w:val="28"/>
          <w:szCs w:val="28"/>
        </w:rPr>
        <w:t xml:space="preserve"> Group (Min 8 </w:t>
      </w:r>
      <w:r w:rsidR="002E73C2" w:rsidRPr="00C04FAE">
        <w:rPr>
          <w:rFonts w:ascii="Century Schoolbook" w:hAnsi="Century Schoolbook"/>
          <w:sz w:val="28"/>
          <w:szCs w:val="28"/>
        </w:rPr>
        <w:t>C</w:t>
      </w:r>
      <w:r w:rsidRPr="00C04FAE">
        <w:rPr>
          <w:rFonts w:ascii="Century Schoolbook" w:hAnsi="Century Schoolbook"/>
          <w:sz w:val="28"/>
          <w:szCs w:val="28"/>
        </w:rPr>
        <w:t xml:space="preserve">GP in </w:t>
      </w:r>
      <w:proofErr w:type="spellStart"/>
      <w:r w:rsidRPr="00C04FAE">
        <w:rPr>
          <w:rFonts w:ascii="Century Schoolbook" w:hAnsi="Century Schoolbook"/>
          <w:sz w:val="28"/>
          <w:szCs w:val="28"/>
        </w:rPr>
        <w:t>Maths</w:t>
      </w:r>
      <w:proofErr w:type="spellEnd"/>
      <w:r w:rsidRPr="00C04FAE">
        <w:rPr>
          <w:rFonts w:ascii="Century Schoolbook" w:hAnsi="Century Schoolbook"/>
          <w:sz w:val="28"/>
          <w:szCs w:val="28"/>
        </w:rPr>
        <w:t xml:space="preserve"> &amp; 9 CGPA in Aggregate)</w:t>
      </w:r>
    </w:p>
    <w:p w:rsidR="001C14E9" w:rsidRPr="00C04FAE" w:rsidRDefault="001C14E9" w:rsidP="001C14E9">
      <w:pPr>
        <w:pStyle w:val="NoSpacing"/>
        <w:numPr>
          <w:ilvl w:val="0"/>
          <w:numId w:val="30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>English    (2) Physics   (3)   Chemistry    (4)   Mathematics   (5) Any of the following subjects-(IP/PE/KATHAK/HINDI/MUSIC)</w:t>
      </w:r>
    </w:p>
    <w:p w:rsidR="001C14E9" w:rsidRPr="00C04FAE" w:rsidRDefault="001C14E9" w:rsidP="001C14E9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1C14E9">
      <w:pPr>
        <w:pStyle w:val="NoSpacing"/>
        <w:ind w:left="720"/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>For Biology Group (Min 7.8 CPA in Aggregate)</w:t>
      </w:r>
    </w:p>
    <w:p w:rsidR="001C14E9" w:rsidRPr="00C04FAE" w:rsidRDefault="001C14E9" w:rsidP="001C14E9">
      <w:pPr>
        <w:pStyle w:val="NoSpacing"/>
        <w:numPr>
          <w:ilvl w:val="0"/>
          <w:numId w:val="31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English    (2) Physics   (3)   Chemistry    (4)   Biology   (5) </w:t>
      </w:r>
      <w:proofErr w:type="gramStart"/>
      <w:r w:rsidRPr="00C04FAE">
        <w:rPr>
          <w:rFonts w:ascii="Century Schoolbook" w:hAnsi="Century Schoolbook"/>
          <w:sz w:val="28"/>
          <w:szCs w:val="28"/>
        </w:rPr>
        <w:t>Any</w:t>
      </w:r>
      <w:proofErr w:type="gramEnd"/>
      <w:r w:rsidRPr="00C04FAE">
        <w:rPr>
          <w:rFonts w:ascii="Century Schoolbook" w:hAnsi="Century Schoolbook"/>
          <w:sz w:val="28"/>
          <w:szCs w:val="28"/>
        </w:rPr>
        <w:t xml:space="preserve"> of the following subjects-(IP/PE/KATHAK/HINDI/MUSIC).</w:t>
      </w:r>
    </w:p>
    <w:p w:rsidR="001C14E9" w:rsidRPr="00C04FAE" w:rsidRDefault="001C14E9" w:rsidP="001C14E9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1C14E9">
      <w:pPr>
        <w:pStyle w:val="NoSpacing"/>
        <w:ind w:left="720"/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For Commerce Group (Min 7.6 CGPA in </w:t>
      </w:r>
      <w:proofErr w:type="spellStart"/>
      <w:r w:rsidRPr="00C04FAE">
        <w:rPr>
          <w:rFonts w:ascii="Century Schoolbook" w:hAnsi="Century Schoolbook"/>
          <w:sz w:val="28"/>
          <w:szCs w:val="28"/>
        </w:rPr>
        <w:t>Agrgragate</w:t>
      </w:r>
      <w:proofErr w:type="spellEnd"/>
      <w:r w:rsidRPr="00C04FAE">
        <w:rPr>
          <w:rFonts w:ascii="Century Schoolbook" w:hAnsi="Century Schoolbook"/>
          <w:sz w:val="28"/>
          <w:szCs w:val="28"/>
        </w:rPr>
        <w:t>)</w:t>
      </w:r>
    </w:p>
    <w:p w:rsidR="00A6310C" w:rsidRPr="00C04FAE" w:rsidRDefault="00A6310C" w:rsidP="00A6310C">
      <w:pPr>
        <w:pStyle w:val="NoSpacing"/>
        <w:numPr>
          <w:ilvl w:val="0"/>
          <w:numId w:val="32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lastRenderedPageBreak/>
        <w:t>English    (2) Economics   (3)   Business Studies    (4)   Accounts  (5) Any of the following subjects-(IP/PE/KATHAK/HINDI/MUSIC)</w:t>
      </w:r>
    </w:p>
    <w:p w:rsidR="00A6310C" w:rsidRPr="00C04FAE" w:rsidRDefault="00A6310C" w:rsidP="00A6310C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A6310C" w:rsidRPr="00C04FAE" w:rsidRDefault="00A6310C" w:rsidP="00A6310C">
      <w:pPr>
        <w:pStyle w:val="NoSpacing"/>
        <w:ind w:left="720"/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 </w:t>
      </w:r>
    </w:p>
    <w:p w:rsidR="001C14E9" w:rsidRPr="00C04FAE" w:rsidRDefault="002E73C2" w:rsidP="00A6310C">
      <w:pPr>
        <w:pStyle w:val="NoSpacing"/>
        <w:ind w:left="720"/>
        <w:jc w:val="center"/>
        <w:rPr>
          <w:rFonts w:ascii="Century Schoolbook" w:hAnsi="Century Schoolbook"/>
          <w:b/>
          <w:sz w:val="28"/>
          <w:szCs w:val="28"/>
        </w:rPr>
      </w:pPr>
      <w:r w:rsidRPr="00C04FAE">
        <w:rPr>
          <w:rFonts w:ascii="Century Schoolbook" w:hAnsi="Century Schoolbook"/>
          <w:b/>
          <w:sz w:val="28"/>
          <w:szCs w:val="28"/>
        </w:rPr>
        <w:t>INTERVIEW</w:t>
      </w:r>
    </w:p>
    <w:p w:rsidR="00A6310C" w:rsidRPr="00C04FAE" w:rsidRDefault="00A6310C" w:rsidP="00A6310C">
      <w:pPr>
        <w:pStyle w:val="NoSpacing"/>
        <w:ind w:left="720"/>
        <w:rPr>
          <w:rFonts w:ascii="Century Schoolbook" w:hAnsi="Century Schoolbook"/>
          <w:b/>
          <w:sz w:val="28"/>
          <w:szCs w:val="28"/>
        </w:rPr>
      </w:pPr>
    </w:p>
    <w:p w:rsidR="00A6310C" w:rsidRPr="00C04FAE" w:rsidRDefault="00A6310C" w:rsidP="00A631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In </w:t>
      </w:r>
      <w:r w:rsidR="003C4ACF" w:rsidRPr="00C04FAE">
        <w:rPr>
          <w:rFonts w:ascii="Century Schoolbook" w:hAnsi="Century Schoolbook"/>
          <w:sz w:val="28"/>
          <w:szCs w:val="28"/>
        </w:rPr>
        <w:t xml:space="preserve">classes IX &amp; XI, admission </w:t>
      </w:r>
      <w:proofErr w:type="gramStart"/>
      <w:r w:rsidR="003C4ACF" w:rsidRPr="00C04FAE">
        <w:rPr>
          <w:rFonts w:ascii="Century Schoolbook" w:hAnsi="Century Schoolbook"/>
          <w:sz w:val="28"/>
          <w:szCs w:val="28"/>
        </w:rPr>
        <w:t>is  granted</w:t>
      </w:r>
      <w:proofErr w:type="gramEnd"/>
      <w:r w:rsidR="003C4ACF" w:rsidRPr="00C04FAE">
        <w:rPr>
          <w:rFonts w:ascii="Century Schoolbook" w:hAnsi="Century Schoolbook"/>
          <w:sz w:val="28"/>
          <w:szCs w:val="28"/>
        </w:rPr>
        <w:t xml:space="preserve"> on the basis of the performance in the previous class </w:t>
      </w:r>
      <w:r w:rsidR="002E73C2" w:rsidRPr="00C04FAE">
        <w:rPr>
          <w:rFonts w:ascii="Century Schoolbook" w:hAnsi="Century Schoolbook"/>
          <w:sz w:val="28"/>
          <w:szCs w:val="28"/>
        </w:rPr>
        <w:t xml:space="preserve"> and oral knowledge check </w:t>
      </w:r>
      <w:r w:rsidR="003C4ACF" w:rsidRPr="00C04FAE">
        <w:rPr>
          <w:rFonts w:ascii="Century Schoolbook" w:hAnsi="Century Schoolbook"/>
          <w:sz w:val="28"/>
          <w:szCs w:val="28"/>
        </w:rPr>
        <w:t xml:space="preserve"> in the school.</w:t>
      </w:r>
    </w:p>
    <w:p w:rsidR="003C4ACF" w:rsidRPr="00C04FAE" w:rsidRDefault="003C4ACF" w:rsidP="00A631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The school authority reserves the right to short-list the candidates, after </w:t>
      </w:r>
      <w:r w:rsidR="002E73C2" w:rsidRPr="00C04FAE">
        <w:rPr>
          <w:rFonts w:ascii="Century Schoolbook" w:hAnsi="Century Schoolbook"/>
          <w:sz w:val="28"/>
          <w:szCs w:val="28"/>
        </w:rPr>
        <w:t>the oral checks</w:t>
      </w:r>
      <w:r w:rsidRPr="00C04FAE">
        <w:rPr>
          <w:rFonts w:ascii="Century Schoolbook" w:hAnsi="Century Schoolbook"/>
          <w:sz w:val="28"/>
          <w:szCs w:val="28"/>
        </w:rPr>
        <w:t xml:space="preserve"> and interviews.</w:t>
      </w:r>
    </w:p>
    <w:p w:rsidR="003C4ACF" w:rsidRPr="00C04FAE" w:rsidRDefault="003C4ACF" w:rsidP="00A631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>The result will be available from the school office only.</w:t>
      </w:r>
    </w:p>
    <w:p w:rsidR="003C4ACF" w:rsidRPr="00C04FAE" w:rsidRDefault="003C4ACF" w:rsidP="00A6310C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>Incomplete forms will be rejected during the short-listing of the candidates.</w:t>
      </w:r>
    </w:p>
    <w:p w:rsidR="00CD2BD0" w:rsidRPr="00C04FAE" w:rsidRDefault="003C4ACF" w:rsidP="00CD2BD0">
      <w:pPr>
        <w:pStyle w:val="NoSpacing"/>
        <w:numPr>
          <w:ilvl w:val="0"/>
          <w:numId w:val="28"/>
        </w:numPr>
        <w:rPr>
          <w:rFonts w:ascii="Century Schoolbook" w:hAnsi="Century Schoolbook"/>
          <w:sz w:val="28"/>
          <w:szCs w:val="28"/>
        </w:rPr>
      </w:pPr>
      <w:r w:rsidRPr="00C04FAE">
        <w:rPr>
          <w:rFonts w:ascii="Century Schoolbook" w:hAnsi="Century Schoolbook"/>
          <w:sz w:val="28"/>
          <w:szCs w:val="28"/>
        </w:rPr>
        <w:t xml:space="preserve">25% of seats </w:t>
      </w:r>
      <w:r w:rsidR="002E73C2" w:rsidRPr="00C04FAE">
        <w:rPr>
          <w:rFonts w:ascii="Century Schoolbook" w:hAnsi="Century Schoolbook"/>
          <w:sz w:val="28"/>
          <w:szCs w:val="28"/>
        </w:rPr>
        <w:t>are reserved for BPL students</w:t>
      </w:r>
      <w:proofErr w:type="gramStart"/>
      <w:r w:rsidR="002E73C2" w:rsidRPr="00C04FAE">
        <w:rPr>
          <w:rFonts w:ascii="Century Schoolbook" w:hAnsi="Century Schoolbook"/>
          <w:sz w:val="28"/>
          <w:szCs w:val="28"/>
        </w:rPr>
        <w:t>,w</w:t>
      </w:r>
      <w:r w:rsidRPr="00C04FAE">
        <w:rPr>
          <w:rFonts w:ascii="Century Schoolbook" w:hAnsi="Century Schoolbook"/>
          <w:sz w:val="28"/>
          <w:szCs w:val="28"/>
        </w:rPr>
        <w:t>hich</w:t>
      </w:r>
      <w:proofErr w:type="gramEnd"/>
      <w:r w:rsidRPr="00C04FAE">
        <w:rPr>
          <w:rFonts w:ascii="Century Schoolbook" w:hAnsi="Century Schoolbook"/>
          <w:sz w:val="28"/>
          <w:szCs w:val="28"/>
        </w:rPr>
        <w:t xml:space="preserve"> may be filled in, after the due permission of DEO, if seats are vacant.</w:t>
      </w:r>
    </w:p>
    <w:p w:rsidR="001C14E9" w:rsidRPr="00C04FAE" w:rsidRDefault="001C14E9" w:rsidP="001C14E9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1C14E9" w:rsidRPr="00C04FAE" w:rsidRDefault="001C14E9" w:rsidP="003C46EB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sectPr w:rsidR="001C14E9" w:rsidRPr="00C04FAE" w:rsidSect="00C04FA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A6"/>
    <w:multiLevelType w:val="hybridMultilevel"/>
    <w:tmpl w:val="E12E600C"/>
    <w:lvl w:ilvl="0" w:tplc="0058A2D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1F7B71"/>
    <w:multiLevelType w:val="hybridMultilevel"/>
    <w:tmpl w:val="99BAE18A"/>
    <w:lvl w:ilvl="0" w:tplc="BC92DF2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877E57"/>
    <w:multiLevelType w:val="hybridMultilevel"/>
    <w:tmpl w:val="18083626"/>
    <w:lvl w:ilvl="0" w:tplc="FE3A7BF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B7E"/>
    <w:multiLevelType w:val="hybridMultilevel"/>
    <w:tmpl w:val="B91E5BE8"/>
    <w:lvl w:ilvl="0" w:tplc="1AEE982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4AF3A1D"/>
    <w:multiLevelType w:val="hybridMultilevel"/>
    <w:tmpl w:val="26528560"/>
    <w:lvl w:ilvl="0" w:tplc="2758DC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67C39C5"/>
    <w:multiLevelType w:val="multilevel"/>
    <w:tmpl w:val="FCA02F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520"/>
      </w:pPr>
      <w:rPr>
        <w:rFonts w:hint="default"/>
      </w:rPr>
    </w:lvl>
  </w:abstractNum>
  <w:abstractNum w:abstractNumId="6">
    <w:nsid w:val="1A8E60DA"/>
    <w:multiLevelType w:val="hybridMultilevel"/>
    <w:tmpl w:val="04E04198"/>
    <w:lvl w:ilvl="0" w:tplc="10BEC8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F2A48C6"/>
    <w:multiLevelType w:val="hybridMultilevel"/>
    <w:tmpl w:val="83D277A6"/>
    <w:lvl w:ilvl="0" w:tplc="C21C5AF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24C54A0B"/>
    <w:multiLevelType w:val="hybridMultilevel"/>
    <w:tmpl w:val="F090523C"/>
    <w:lvl w:ilvl="0" w:tplc="EB2A2E84">
      <w:start w:val="2"/>
      <w:numFmt w:val="bullet"/>
      <w:lvlText w:val="﷒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36A00"/>
    <w:multiLevelType w:val="hybridMultilevel"/>
    <w:tmpl w:val="1FF42B74"/>
    <w:lvl w:ilvl="0" w:tplc="BBF89AF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333735F"/>
    <w:multiLevelType w:val="hybridMultilevel"/>
    <w:tmpl w:val="635C1652"/>
    <w:lvl w:ilvl="0" w:tplc="957EA5F0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34FF5CD2"/>
    <w:multiLevelType w:val="hybridMultilevel"/>
    <w:tmpl w:val="929ABE1C"/>
    <w:lvl w:ilvl="0" w:tplc="96FE057A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3DD84BC6"/>
    <w:multiLevelType w:val="hybridMultilevel"/>
    <w:tmpl w:val="142AE284"/>
    <w:lvl w:ilvl="0" w:tplc="5AA830EC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96626"/>
    <w:multiLevelType w:val="hybridMultilevel"/>
    <w:tmpl w:val="C4CC4278"/>
    <w:lvl w:ilvl="0" w:tplc="B87604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16BFD"/>
    <w:multiLevelType w:val="hybridMultilevel"/>
    <w:tmpl w:val="925A196C"/>
    <w:lvl w:ilvl="0" w:tplc="1A465670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45D955BD"/>
    <w:multiLevelType w:val="hybridMultilevel"/>
    <w:tmpl w:val="D25CA8B8"/>
    <w:lvl w:ilvl="0" w:tplc="954273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CF62A9"/>
    <w:multiLevelType w:val="hybridMultilevel"/>
    <w:tmpl w:val="CEF04B54"/>
    <w:lvl w:ilvl="0" w:tplc="63565BA2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49D11757"/>
    <w:multiLevelType w:val="hybridMultilevel"/>
    <w:tmpl w:val="73B43746"/>
    <w:lvl w:ilvl="0" w:tplc="4AA289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C8A0F69"/>
    <w:multiLevelType w:val="hybridMultilevel"/>
    <w:tmpl w:val="C9905474"/>
    <w:lvl w:ilvl="0" w:tplc="7032AD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F3742B5"/>
    <w:multiLevelType w:val="hybridMultilevel"/>
    <w:tmpl w:val="8212735C"/>
    <w:lvl w:ilvl="0" w:tplc="6144D64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00C11CA"/>
    <w:multiLevelType w:val="multilevel"/>
    <w:tmpl w:val="499655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520"/>
      </w:pPr>
      <w:rPr>
        <w:rFonts w:hint="default"/>
      </w:rPr>
    </w:lvl>
  </w:abstractNum>
  <w:abstractNum w:abstractNumId="21">
    <w:nsid w:val="595E2DD0"/>
    <w:multiLevelType w:val="hybridMultilevel"/>
    <w:tmpl w:val="950A3790"/>
    <w:lvl w:ilvl="0" w:tplc="5F92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E71E7E"/>
    <w:multiLevelType w:val="hybridMultilevel"/>
    <w:tmpl w:val="A77827EA"/>
    <w:lvl w:ilvl="0" w:tplc="B66C053A">
      <w:start w:val="1"/>
      <w:numFmt w:val="decimalZero"/>
      <w:lvlText w:val="%1."/>
      <w:lvlJc w:val="left"/>
      <w:pPr>
        <w:ind w:left="45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02F38"/>
    <w:multiLevelType w:val="hybridMultilevel"/>
    <w:tmpl w:val="9828D5C0"/>
    <w:lvl w:ilvl="0" w:tplc="6A907DE8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611F2704"/>
    <w:multiLevelType w:val="hybridMultilevel"/>
    <w:tmpl w:val="816CAA0C"/>
    <w:lvl w:ilvl="0" w:tplc="2A4C2736">
      <w:start w:val="1"/>
      <w:numFmt w:val="decimal"/>
      <w:lvlText w:val="%1."/>
      <w:lvlJc w:val="left"/>
      <w:pPr>
        <w:ind w:left="1530" w:hanging="720"/>
      </w:pPr>
      <w:rPr>
        <w:rFonts w:ascii="Century Schoolbook" w:eastAsiaTheme="minorHAnsi" w:hAnsi="Century Schoolbook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18A27F7"/>
    <w:multiLevelType w:val="hybridMultilevel"/>
    <w:tmpl w:val="44DC363C"/>
    <w:lvl w:ilvl="0" w:tplc="EC1A2B2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19F6754"/>
    <w:multiLevelType w:val="hybridMultilevel"/>
    <w:tmpl w:val="F418BCA4"/>
    <w:lvl w:ilvl="0" w:tplc="D812C20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63A0491F"/>
    <w:multiLevelType w:val="hybridMultilevel"/>
    <w:tmpl w:val="8070BC48"/>
    <w:lvl w:ilvl="0" w:tplc="388019C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41E0CD6"/>
    <w:multiLevelType w:val="hybridMultilevel"/>
    <w:tmpl w:val="592EC824"/>
    <w:lvl w:ilvl="0" w:tplc="50A40E8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69BE6EE7"/>
    <w:multiLevelType w:val="hybridMultilevel"/>
    <w:tmpl w:val="F9FA9048"/>
    <w:lvl w:ilvl="0" w:tplc="7B480B68">
      <w:start w:val="1"/>
      <w:numFmt w:val="decimalZero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150D9"/>
    <w:multiLevelType w:val="hybridMultilevel"/>
    <w:tmpl w:val="3C9A6982"/>
    <w:lvl w:ilvl="0" w:tplc="0798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8694B"/>
    <w:multiLevelType w:val="hybridMultilevel"/>
    <w:tmpl w:val="73ECB03C"/>
    <w:lvl w:ilvl="0" w:tplc="8B04BCE4">
      <w:start w:val="1"/>
      <w:numFmt w:val="decimalZero"/>
      <w:lvlText w:val="%1."/>
      <w:lvlJc w:val="left"/>
      <w:pPr>
        <w:ind w:left="810" w:hanging="45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9206D"/>
    <w:multiLevelType w:val="hybridMultilevel"/>
    <w:tmpl w:val="1FF68BF0"/>
    <w:lvl w:ilvl="0" w:tplc="5670A33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9"/>
  </w:num>
  <w:num w:numId="4">
    <w:abstractNumId w:val="2"/>
  </w:num>
  <w:num w:numId="5">
    <w:abstractNumId w:val="24"/>
  </w:num>
  <w:num w:numId="6">
    <w:abstractNumId w:val="20"/>
  </w:num>
  <w:num w:numId="7">
    <w:abstractNumId w:val="7"/>
  </w:num>
  <w:num w:numId="8">
    <w:abstractNumId w:val="14"/>
  </w:num>
  <w:num w:numId="9">
    <w:abstractNumId w:val="16"/>
  </w:num>
  <w:num w:numId="10">
    <w:abstractNumId w:val="10"/>
  </w:num>
  <w:num w:numId="11">
    <w:abstractNumId w:val="11"/>
  </w:num>
  <w:num w:numId="12">
    <w:abstractNumId w:val="23"/>
  </w:num>
  <w:num w:numId="13">
    <w:abstractNumId w:val="28"/>
  </w:num>
  <w:num w:numId="14">
    <w:abstractNumId w:val="26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12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4"/>
  </w:num>
  <w:num w:numId="25">
    <w:abstractNumId w:val="18"/>
  </w:num>
  <w:num w:numId="26">
    <w:abstractNumId w:val="27"/>
  </w:num>
  <w:num w:numId="27">
    <w:abstractNumId w:val="25"/>
  </w:num>
  <w:num w:numId="28">
    <w:abstractNumId w:val="13"/>
  </w:num>
  <w:num w:numId="29">
    <w:abstractNumId w:val="8"/>
  </w:num>
  <w:num w:numId="30">
    <w:abstractNumId w:val="21"/>
  </w:num>
  <w:num w:numId="31">
    <w:abstractNumId w:val="30"/>
  </w:num>
  <w:num w:numId="32">
    <w:abstractNumId w:val="15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1E77"/>
    <w:rsid w:val="00004560"/>
    <w:rsid w:val="000511D5"/>
    <w:rsid w:val="000A3A38"/>
    <w:rsid w:val="00102889"/>
    <w:rsid w:val="00105C22"/>
    <w:rsid w:val="001239E3"/>
    <w:rsid w:val="001C14E9"/>
    <w:rsid w:val="001F5999"/>
    <w:rsid w:val="00215EBB"/>
    <w:rsid w:val="002A4037"/>
    <w:rsid w:val="002D4A73"/>
    <w:rsid w:val="002E73C2"/>
    <w:rsid w:val="002F3ABA"/>
    <w:rsid w:val="00326C91"/>
    <w:rsid w:val="00331C0E"/>
    <w:rsid w:val="0033517C"/>
    <w:rsid w:val="003351D5"/>
    <w:rsid w:val="00336B51"/>
    <w:rsid w:val="00360F04"/>
    <w:rsid w:val="00396DF5"/>
    <w:rsid w:val="003C46EB"/>
    <w:rsid w:val="003C4ACF"/>
    <w:rsid w:val="003F0135"/>
    <w:rsid w:val="003F5C55"/>
    <w:rsid w:val="004171A6"/>
    <w:rsid w:val="00456C14"/>
    <w:rsid w:val="004947FA"/>
    <w:rsid w:val="004A0082"/>
    <w:rsid w:val="004C275D"/>
    <w:rsid w:val="004E1516"/>
    <w:rsid w:val="005505A3"/>
    <w:rsid w:val="00552852"/>
    <w:rsid w:val="00582E71"/>
    <w:rsid w:val="005A49ED"/>
    <w:rsid w:val="005A4B79"/>
    <w:rsid w:val="005E7EC7"/>
    <w:rsid w:val="005F118D"/>
    <w:rsid w:val="006023A7"/>
    <w:rsid w:val="00664125"/>
    <w:rsid w:val="00683523"/>
    <w:rsid w:val="006D1976"/>
    <w:rsid w:val="006D7FE2"/>
    <w:rsid w:val="007361E7"/>
    <w:rsid w:val="00741E77"/>
    <w:rsid w:val="00745A48"/>
    <w:rsid w:val="00776FE5"/>
    <w:rsid w:val="00783163"/>
    <w:rsid w:val="00790CA8"/>
    <w:rsid w:val="007A7424"/>
    <w:rsid w:val="008023A1"/>
    <w:rsid w:val="0087342E"/>
    <w:rsid w:val="008A7B62"/>
    <w:rsid w:val="008F15C8"/>
    <w:rsid w:val="00972DAF"/>
    <w:rsid w:val="00990A02"/>
    <w:rsid w:val="009E14EE"/>
    <w:rsid w:val="00A10BAE"/>
    <w:rsid w:val="00A16F93"/>
    <w:rsid w:val="00A44FE2"/>
    <w:rsid w:val="00A6310C"/>
    <w:rsid w:val="00A85EA3"/>
    <w:rsid w:val="00AE49CD"/>
    <w:rsid w:val="00AF3435"/>
    <w:rsid w:val="00B91DC8"/>
    <w:rsid w:val="00C00885"/>
    <w:rsid w:val="00C04FAE"/>
    <w:rsid w:val="00C2653B"/>
    <w:rsid w:val="00CD2BD0"/>
    <w:rsid w:val="00D20107"/>
    <w:rsid w:val="00D813FC"/>
    <w:rsid w:val="00D83EE1"/>
    <w:rsid w:val="00D92114"/>
    <w:rsid w:val="00DC202C"/>
    <w:rsid w:val="00DE2B8C"/>
    <w:rsid w:val="00E56130"/>
    <w:rsid w:val="00EC3A67"/>
    <w:rsid w:val="00ED3D0C"/>
    <w:rsid w:val="00EF5370"/>
    <w:rsid w:val="00F17A59"/>
    <w:rsid w:val="00F465FD"/>
    <w:rsid w:val="00F90941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FE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91D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Sumeet Jain</cp:lastModifiedBy>
  <cp:revision>3</cp:revision>
  <dcterms:created xsi:type="dcterms:W3CDTF">2019-07-22T06:59:00Z</dcterms:created>
  <dcterms:modified xsi:type="dcterms:W3CDTF">2019-07-23T14:36:00Z</dcterms:modified>
</cp:coreProperties>
</file>